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9B5B" w14:textId="77777777" w:rsidR="007F4E64" w:rsidRPr="007F4E64" w:rsidRDefault="007F4E64" w:rsidP="007F4E64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仿宋" w:eastAsia="仿宋" w:hAnsi="仿宋" w:cs="微软雅黑"/>
          <w:b/>
          <w:color w:val="000000"/>
          <w:kern w:val="0"/>
          <w:sz w:val="32"/>
          <w:szCs w:val="32"/>
          <w:shd w:val="clear" w:color="auto" w:fill="FFFFFF"/>
        </w:rPr>
      </w:pPr>
      <w:r w:rsidRPr="007F4E64">
        <w:rPr>
          <w:rFonts w:ascii="仿宋" w:eastAsia="仿宋" w:hAnsi="仿宋" w:cs="微软雅黑" w:hint="eastAsia"/>
          <w:b/>
          <w:color w:val="000000"/>
          <w:kern w:val="0"/>
          <w:sz w:val="32"/>
          <w:szCs w:val="32"/>
          <w:shd w:val="clear" w:color="auto" w:fill="FFFFFF"/>
        </w:rPr>
        <w:t>蚌埠学院</w:t>
      </w:r>
      <w:r w:rsidRPr="007F4E64">
        <w:rPr>
          <w:rFonts w:ascii="仿宋" w:eastAsia="仿宋" w:hAnsi="仿宋" w:hint="eastAsia"/>
          <w:b/>
          <w:color w:val="000000"/>
          <w:kern w:val="0"/>
          <w:sz w:val="32"/>
          <w:szCs w:val="32"/>
          <w:shd w:val="clear" w:color="auto" w:fill="FFFFFF"/>
        </w:rPr>
        <w:t>志愿服务项目大赛团队</w:t>
      </w:r>
      <w:r w:rsidRPr="007F4E64">
        <w:rPr>
          <w:rFonts w:ascii="仿宋" w:eastAsia="仿宋" w:hAnsi="仿宋" w:cs="微软雅黑" w:hint="eastAsia"/>
          <w:b/>
          <w:color w:val="000000"/>
          <w:kern w:val="0"/>
          <w:sz w:val="32"/>
          <w:szCs w:val="32"/>
          <w:shd w:val="clear" w:color="auto" w:fill="FFFFFF"/>
        </w:rPr>
        <w:t>申报汇总表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3361"/>
        <w:gridCol w:w="1350"/>
        <w:gridCol w:w="2415"/>
      </w:tblGrid>
      <w:tr w:rsidR="007F4E64" w:rsidRPr="007F4E64" w14:paraId="0ADA18C3" w14:textId="77777777" w:rsidTr="00B47502">
        <w:trPr>
          <w:trHeight w:val="375"/>
        </w:trPr>
        <w:tc>
          <w:tcPr>
            <w:tcW w:w="1661" w:type="dxa"/>
            <w:vAlign w:val="center"/>
          </w:tcPr>
          <w:p w14:paraId="4C1BD7E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F4E64">
              <w:rPr>
                <w:rFonts w:ascii="仿宋" w:eastAsia="仿宋" w:hAnsi="仿宋"/>
                <w:b/>
                <w:bCs/>
                <w:sz w:val="32"/>
                <w:szCs w:val="32"/>
              </w:rPr>
              <w:t>所属学院</w:t>
            </w:r>
          </w:p>
        </w:tc>
        <w:tc>
          <w:tcPr>
            <w:tcW w:w="3361" w:type="dxa"/>
            <w:vAlign w:val="center"/>
          </w:tcPr>
          <w:p w14:paraId="63360A8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F4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1350" w:type="dxa"/>
            <w:vAlign w:val="center"/>
          </w:tcPr>
          <w:p w14:paraId="2B3F1944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F4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2415" w:type="dxa"/>
            <w:vAlign w:val="center"/>
          </w:tcPr>
          <w:p w14:paraId="2EB903F8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7F4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7F4E64" w:rsidRPr="007F4E64" w14:paraId="5EEAD421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6BF4B83F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264D26B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8D26462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3A620F1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3CD30E64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71D8D4D8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266A6106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5A18F51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0A7EC83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2F13DFF8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07DBDF35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190EB5AB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45C2A8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3ED93D5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3649FF6D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2883F600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69812DB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BC3F63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47CA487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692E1BEE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4FD8D36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4C3342A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591D76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2700EA6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08EBD76B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28F26C7A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77385730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775C898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0C9D4850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4C86D92A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5AB3D9B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40B53ED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4399342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2FD2FED4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3E1E4C3D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6C460B67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563064E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199AEC5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6768E4CC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220079A1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2B5F89B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0B33FFB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64E6B49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01AB419B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4C7061C3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0746D050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42B247BB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C76B364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00CCD0BC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0805E6D5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0E6348CA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11EC2F3F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2CDD50C4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4170309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456D67F7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65752D27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5B521EB6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78711B62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263474B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2F0F7584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113A5B6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06D05A4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223241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192B595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4A1D7F56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7F1C0CAF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721F9D9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1ECB797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314BF5B2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315B8680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68AADFA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7E52181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2E728305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7A1922D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4D70F1F9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1F43AD0D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0252895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336AA7B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1DB1EA29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1257C271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00FFB773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6D2D7005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32F6755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4C9BDC1A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4E64" w:rsidRPr="007F4E64" w14:paraId="053E2BF7" w14:textId="77777777" w:rsidTr="00B47502">
        <w:trPr>
          <w:trHeight w:val="480"/>
        </w:trPr>
        <w:tc>
          <w:tcPr>
            <w:tcW w:w="1661" w:type="dxa"/>
            <w:vAlign w:val="center"/>
          </w:tcPr>
          <w:p w14:paraId="4BCB303B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61" w:type="dxa"/>
            <w:vAlign w:val="center"/>
          </w:tcPr>
          <w:p w14:paraId="4D0636B4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26D671E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3A19A791" w14:textId="77777777" w:rsidR="007F4E64" w:rsidRPr="007F4E64" w:rsidRDefault="007F4E64" w:rsidP="00B47502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D295562" w14:textId="77777777" w:rsidR="007F4E64" w:rsidRPr="007F4E64" w:rsidRDefault="007F4E64" w:rsidP="007F4E64">
      <w:pPr>
        <w:spacing w:beforeLines="150" w:before="468" w:line="400" w:lineRule="exact"/>
        <w:rPr>
          <w:rFonts w:ascii="仿宋" w:eastAsia="仿宋" w:hAnsi="仿宋"/>
          <w:sz w:val="32"/>
          <w:szCs w:val="32"/>
        </w:rPr>
      </w:pPr>
      <w:r w:rsidRPr="007F4E64">
        <w:rPr>
          <w:rFonts w:ascii="仿宋" w:eastAsia="仿宋" w:hAnsi="仿宋" w:hint="eastAsia"/>
          <w:sz w:val="32"/>
          <w:szCs w:val="32"/>
        </w:rPr>
        <w:t>备注：递交邮件时请将邮件命名为学院名称+团队名称的格式，不按此格式递交造成材料丢失概不负责。</w:t>
      </w:r>
    </w:p>
    <w:p w14:paraId="09A8C3A0" w14:textId="77777777" w:rsidR="00405326" w:rsidRPr="007F4E64" w:rsidRDefault="00405326">
      <w:pPr>
        <w:rPr>
          <w:rFonts w:ascii="仿宋" w:eastAsia="仿宋" w:hAnsi="仿宋"/>
          <w:sz w:val="32"/>
          <w:szCs w:val="32"/>
        </w:rPr>
      </w:pPr>
    </w:p>
    <w:sectPr w:rsidR="00405326" w:rsidRPr="007F4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4"/>
    <w:rsid w:val="00405326"/>
    <w:rsid w:val="007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2551"/>
  <w15:chartTrackingRefBased/>
  <w15:docId w15:val="{CDA224D0-A125-4FC9-8DEC-138D495C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2021-11-22T12:56:00Z</dcterms:created>
  <dcterms:modified xsi:type="dcterms:W3CDTF">2021-11-22T12:56:00Z</dcterms:modified>
</cp:coreProperties>
</file>